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759E" w14:textId="2C878F8D" w:rsidR="009B618B" w:rsidRPr="00382028" w:rsidRDefault="009B618B" w:rsidP="009B618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64"/>
        <w:gridCol w:w="982"/>
        <w:gridCol w:w="1137"/>
        <w:gridCol w:w="2014"/>
        <w:gridCol w:w="1137"/>
        <w:gridCol w:w="1532"/>
        <w:gridCol w:w="2719"/>
      </w:tblGrid>
      <w:tr w:rsidR="00516842" w:rsidRPr="00752A33" w14:paraId="7A177306" w14:textId="77777777" w:rsidTr="00752A33">
        <w:trPr>
          <w:trHeight w:val="608"/>
        </w:trPr>
        <w:tc>
          <w:tcPr>
            <w:tcW w:w="5097" w:type="dxa"/>
            <w:gridSpan w:val="4"/>
          </w:tcPr>
          <w:p w14:paraId="6980E236" w14:textId="7D46445D" w:rsidR="00516842" w:rsidRPr="00752A33" w:rsidRDefault="00516842" w:rsidP="009B618B">
            <w:pPr>
              <w:rPr>
                <w:rFonts w:ascii="Arial" w:hAnsi="Arial" w:cs="Arial"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 w:rsid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ABE5924" w14:textId="0BB9AB2F" w:rsidR="00516842" w:rsidRPr="00752A33" w:rsidRDefault="00516842" w:rsidP="009B618B">
            <w:pPr>
              <w:rPr>
                <w:rFonts w:ascii="Arial" w:hAnsi="Arial" w:cs="Arial"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DOB:</w:t>
            </w:r>
            <w:r w:rsid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gridSpan w:val="3"/>
          </w:tcPr>
          <w:p w14:paraId="25CE6578" w14:textId="6CE8E63D" w:rsidR="00516842" w:rsidRPr="00752A33" w:rsidRDefault="00516842" w:rsidP="009B618B">
            <w:pPr>
              <w:rPr>
                <w:rFonts w:ascii="Arial" w:hAnsi="Arial" w:cs="Arial"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  <w:r w:rsid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842" w:rsidRPr="00752A33" w14:paraId="6A96BA4A" w14:textId="77777777" w:rsidTr="00752A33">
        <w:tc>
          <w:tcPr>
            <w:tcW w:w="10485" w:type="dxa"/>
            <w:gridSpan w:val="7"/>
          </w:tcPr>
          <w:p w14:paraId="3B870E09" w14:textId="45070461" w:rsidR="00516842" w:rsidRPr="00752A33" w:rsidRDefault="00516842" w:rsidP="009B618B">
            <w:pPr>
              <w:rPr>
                <w:rFonts w:ascii="Arial" w:hAnsi="Arial" w:cs="Arial"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</w:t>
            </w:r>
            <w:r w:rsidR="00F10BBB" w:rsidRP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Name, </w:t>
            </w: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Dose and Strength:</w:t>
            </w:r>
          </w:p>
          <w:p w14:paraId="240EE5E8" w14:textId="0B3997F3" w:rsidR="00516842" w:rsidRPr="00752A33" w:rsidRDefault="00516842" w:rsidP="009B6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A33" w:rsidRPr="00752A33" w14:paraId="25B3F354" w14:textId="77777777" w:rsidTr="00FA77BC">
        <w:trPr>
          <w:trHeight w:val="1114"/>
        </w:trPr>
        <w:tc>
          <w:tcPr>
            <w:tcW w:w="10485" w:type="dxa"/>
            <w:gridSpan w:val="7"/>
          </w:tcPr>
          <w:p w14:paraId="4D0D1DB5" w14:textId="7CFC7CA2" w:rsidR="00752A33" w:rsidRPr="00752A33" w:rsidRDefault="00752A33" w:rsidP="009B618B">
            <w:pPr>
              <w:rPr>
                <w:rFonts w:ascii="Arial" w:hAnsi="Arial" w:cs="Arial"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Directions: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FEC0804" w14:textId="77777777" w:rsidR="00752A33" w:rsidRPr="00752A33" w:rsidRDefault="00752A33" w:rsidP="009B6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8C755" w14:textId="53826943" w:rsidR="00752A33" w:rsidRPr="00752A33" w:rsidRDefault="00752A33" w:rsidP="009B6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A33" w:rsidRPr="00752A33" w14:paraId="761D3CC3" w14:textId="77777777" w:rsidTr="00752A33">
        <w:tc>
          <w:tcPr>
            <w:tcW w:w="964" w:type="dxa"/>
            <w:shd w:val="clear" w:color="auto" w:fill="B4C6E7" w:themeFill="accent5" w:themeFillTint="66"/>
          </w:tcPr>
          <w:p w14:paraId="0F81A2E0" w14:textId="56ABD36A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14:paraId="7B522C09" w14:textId="34333A77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="0075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(24 hr)</w:t>
            </w:r>
          </w:p>
        </w:tc>
        <w:tc>
          <w:tcPr>
            <w:tcW w:w="1137" w:type="dxa"/>
            <w:shd w:val="clear" w:color="auto" w:fill="B4C6E7" w:themeFill="accent5" w:themeFillTint="66"/>
          </w:tcPr>
          <w:p w14:paraId="1A704C1C" w14:textId="46F53077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Balance on Arrival</w:t>
            </w:r>
          </w:p>
        </w:tc>
        <w:tc>
          <w:tcPr>
            <w:tcW w:w="2014" w:type="dxa"/>
            <w:shd w:val="clear" w:color="auto" w:fill="B4C6E7" w:themeFill="accent5" w:themeFillTint="66"/>
          </w:tcPr>
          <w:p w14:paraId="612484F1" w14:textId="0AB0161D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Amount Administered</w:t>
            </w:r>
          </w:p>
        </w:tc>
        <w:tc>
          <w:tcPr>
            <w:tcW w:w="1137" w:type="dxa"/>
            <w:shd w:val="clear" w:color="auto" w:fill="B4C6E7" w:themeFill="accent5" w:themeFillTint="66"/>
          </w:tcPr>
          <w:p w14:paraId="510D0949" w14:textId="69A980F4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1532" w:type="dxa"/>
            <w:shd w:val="clear" w:color="auto" w:fill="B4C6E7" w:themeFill="accent5" w:themeFillTint="66"/>
          </w:tcPr>
          <w:p w14:paraId="7D190AD8" w14:textId="42B60F0B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19" w:type="dxa"/>
            <w:shd w:val="clear" w:color="auto" w:fill="B4C6E7" w:themeFill="accent5" w:themeFillTint="66"/>
          </w:tcPr>
          <w:p w14:paraId="7C2A1965" w14:textId="228FAE28" w:rsidR="00516842" w:rsidRPr="00752A33" w:rsidRDefault="00516842" w:rsidP="00752A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3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16842" w14:paraId="0576991A" w14:textId="77777777" w:rsidTr="00752A33">
        <w:tc>
          <w:tcPr>
            <w:tcW w:w="964" w:type="dxa"/>
          </w:tcPr>
          <w:p w14:paraId="5AB0F57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51C563A4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C8C782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3E92C8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35E2D2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31087A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3EF62F05" w14:textId="44C20A43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7D85B609" w14:textId="77777777" w:rsidTr="00752A33">
        <w:tc>
          <w:tcPr>
            <w:tcW w:w="964" w:type="dxa"/>
          </w:tcPr>
          <w:p w14:paraId="31DC3C7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69082F5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A0C15F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3CB3488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4F2F61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70B022C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37D83C15" w14:textId="0C31E1CD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392D83B" w14:textId="77777777" w:rsidTr="00752A33">
        <w:tc>
          <w:tcPr>
            <w:tcW w:w="964" w:type="dxa"/>
          </w:tcPr>
          <w:p w14:paraId="02189D9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0563410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BC2EE8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045B65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D70AAC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465379B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0B7145E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7A520E84" w14:textId="77777777" w:rsidTr="00752A33">
        <w:tc>
          <w:tcPr>
            <w:tcW w:w="964" w:type="dxa"/>
          </w:tcPr>
          <w:p w14:paraId="78BAB77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2E1CEB2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6753E7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AE9F6C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CAE10A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CC2C6F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756DC6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7639A2F" w14:textId="77777777" w:rsidTr="00752A33">
        <w:tc>
          <w:tcPr>
            <w:tcW w:w="964" w:type="dxa"/>
          </w:tcPr>
          <w:p w14:paraId="17F3D3A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000B234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65444F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9E57A3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38F4F7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BE8C29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7B7D77A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3466D298" w14:textId="77777777" w:rsidTr="00752A33">
        <w:tc>
          <w:tcPr>
            <w:tcW w:w="964" w:type="dxa"/>
          </w:tcPr>
          <w:p w14:paraId="614B670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24BC59E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8D2B68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6B16CA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FA2161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835441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0E82363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98991B8" w14:textId="77777777" w:rsidTr="00752A33">
        <w:tc>
          <w:tcPr>
            <w:tcW w:w="964" w:type="dxa"/>
          </w:tcPr>
          <w:p w14:paraId="47336AC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A95497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C2F170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593D42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33F411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CB04C5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726EA3A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51449B3E" w14:textId="77777777" w:rsidTr="00752A33">
        <w:tc>
          <w:tcPr>
            <w:tcW w:w="964" w:type="dxa"/>
          </w:tcPr>
          <w:p w14:paraId="60C3ED7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5779DC1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8FCA9A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0065DD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F49DA1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F4082E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58EB2DB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6E5E842A" w14:textId="77777777" w:rsidTr="00752A33">
        <w:tc>
          <w:tcPr>
            <w:tcW w:w="964" w:type="dxa"/>
          </w:tcPr>
          <w:p w14:paraId="747BC13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4AB16FD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41B8E5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0030DBF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D73D20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F4CFF9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7F6B3D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5021CCBD" w14:textId="77777777" w:rsidTr="00752A33">
        <w:tc>
          <w:tcPr>
            <w:tcW w:w="964" w:type="dxa"/>
          </w:tcPr>
          <w:p w14:paraId="10469A2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7F93BF8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2285CB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1799FE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1F7A54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448C582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571EB56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0108612A" w14:textId="77777777" w:rsidTr="00752A33">
        <w:tc>
          <w:tcPr>
            <w:tcW w:w="964" w:type="dxa"/>
          </w:tcPr>
          <w:p w14:paraId="33463EB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28E0337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C233F4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F3FB24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9A82B8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39BE2E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0E5C2BC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1C77215" w14:textId="77777777" w:rsidTr="00752A33">
        <w:tc>
          <w:tcPr>
            <w:tcW w:w="964" w:type="dxa"/>
          </w:tcPr>
          <w:p w14:paraId="55394F1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29C6AC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5B9B92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0FFD02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0E02AC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72D4DA6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6ACB3BF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3150C654" w14:textId="77777777" w:rsidTr="00752A33">
        <w:tc>
          <w:tcPr>
            <w:tcW w:w="964" w:type="dxa"/>
          </w:tcPr>
          <w:p w14:paraId="732B9AE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6AE33B4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A651FA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047B367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5E41D1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B3CA9E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014E3B9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7A3BD526" w14:textId="77777777" w:rsidTr="00752A33">
        <w:tc>
          <w:tcPr>
            <w:tcW w:w="964" w:type="dxa"/>
          </w:tcPr>
          <w:p w14:paraId="76A93C0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55717CC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DCC2DF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D0C308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7AD7B5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5616E1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5C9CFF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02F060F8" w14:textId="77777777" w:rsidTr="00752A33">
        <w:tc>
          <w:tcPr>
            <w:tcW w:w="964" w:type="dxa"/>
          </w:tcPr>
          <w:p w14:paraId="2148CF6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0148D50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220E24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2969AB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6BAFFC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4EF35B3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68FE683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6F0F5178" w14:textId="77777777" w:rsidTr="00752A33">
        <w:tc>
          <w:tcPr>
            <w:tcW w:w="964" w:type="dxa"/>
          </w:tcPr>
          <w:p w14:paraId="1247E5D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6B49697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A5F8D1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3EB562A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F97A29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7469FC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3B6D66D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3AABABF7" w14:textId="77777777" w:rsidTr="00752A33">
        <w:tc>
          <w:tcPr>
            <w:tcW w:w="964" w:type="dxa"/>
          </w:tcPr>
          <w:p w14:paraId="61BB70A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6EDD790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179E56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C61853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4416E8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D3AAE3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6F3AB7D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AE409DD" w14:textId="77777777" w:rsidTr="00752A33">
        <w:tc>
          <w:tcPr>
            <w:tcW w:w="964" w:type="dxa"/>
          </w:tcPr>
          <w:p w14:paraId="0F02EAF4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7DFC52B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3FDA8D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5433E3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FB66BF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459C8F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37F6F7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4B82B769" w14:textId="77777777" w:rsidTr="00752A33">
        <w:tc>
          <w:tcPr>
            <w:tcW w:w="964" w:type="dxa"/>
          </w:tcPr>
          <w:p w14:paraId="524AD28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B7A6BE4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289D92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3D5D7AE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640A47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8F1698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206B32A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42DDE028" w14:textId="77777777" w:rsidTr="00752A33">
        <w:tc>
          <w:tcPr>
            <w:tcW w:w="964" w:type="dxa"/>
          </w:tcPr>
          <w:p w14:paraId="2E2D448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9AB138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31856F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7CD1B6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2A1C1F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29B28B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2576350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45E0AD5D" w14:textId="77777777" w:rsidTr="00752A33">
        <w:tc>
          <w:tcPr>
            <w:tcW w:w="964" w:type="dxa"/>
          </w:tcPr>
          <w:p w14:paraId="226C31CB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2BBEEDF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6BB356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6FC9E1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44A956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C5171B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B8484A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20AA4821" w14:textId="77777777" w:rsidTr="00752A33">
        <w:tc>
          <w:tcPr>
            <w:tcW w:w="964" w:type="dxa"/>
          </w:tcPr>
          <w:p w14:paraId="5892F35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88E27E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09D6D7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27DFA1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5F078E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55C393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2E0C15BA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1E092177" w14:textId="77777777" w:rsidTr="00752A33">
        <w:tc>
          <w:tcPr>
            <w:tcW w:w="964" w:type="dxa"/>
          </w:tcPr>
          <w:p w14:paraId="70D3A5B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0289475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7833AD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3075EAB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6BAEC7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C0F481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314E25B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0E2B352D" w14:textId="77777777" w:rsidTr="00752A33">
        <w:tc>
          <w:tcPr>
            <w:tcW w:w="964" w:type="dxa"/>
          </w:tcPr>
          <w:p w14:paraId="786F817D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68C790B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B08BE7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97E9A5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8F4CD2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26F5C8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653DC7E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0756B47D" w14:textId="77777777" w:rsidTr="00752A33">
        <w:tc>
          <w:tcPr>
            <w:tcW w:w="964" w:type="dxa"/>
          </w:tcPr>
          <w:p w14:paraId="6821033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5584AF97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E511B8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89AFF6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D453D6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451859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467EBE4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612D102D" w14:textId="77777777" w:rsidTr="00752A33">
        <w:tc>
          <w:tcPr>
            <w:tcW w:w="964" w:type="dxa"/>
          </w:tcPr>
          <w:p w14:paraId="140469A4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085578F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20D908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D6DDF0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B132AC0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95BDB9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740439D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2FE03A82" w14:textId="77777777" w:rsidTr="00752A33">
        <w:tc>
          <w:tcPr>
            <w:tcW w:w="964" w:type="dxa"/>
          </w:tcPr>
          <w:p w14:paraId="7BA58CE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191AAB1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F228E4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BB8724F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E0635F6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F510278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41D8A935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842" w14:paraId="561E5493" w14:textId="77777777" w:rsidTr="00752A33">
        <w:tc>
          <w:tcPr>
            <w:tcW w:w="964" w:type="dxa"/>
          </w:tcPr>
          <w:p w14:paraId="220BDB53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14:paraId="3BE9B301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F84FB84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BB1BBBC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C7C11C2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EC2200E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9" w:type="dxa"/>
          </w:tcPr>
          <w:p w14:paraId="2854BE89" w14:textId="77777777" w:rsidR="00516842" w:rsidRDefault="00516842" w:rsidP="009B6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3CB3C5" w14:textId="77777777" w:rsidR="009B618B" w:rsidRPr="005A71FE" w:rsidRDefault="009B618B" w:rsidP="009B618B">
      <w:pPr>
        <w:rPr>
          <w:rFonts w:ascii="Arial" w:hAnsi="Arial" w:cs="Arial"/>
          <w:sz w:val="28"/>
          <w:szCs w:val="28"/>
        </w:rPr>
      </w:pPr>
    </w:p>
    <w:sectPr w:rsidR="009B618B" w:rsidRPr="005A71FE" w:rsidSect="00021942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C601" w14:textId="77777777" w:rsidR="009B618B" w:rsidRDefault="009B618B" w:rsidP="009B618B">
      <w:pPr>
        <w:spacing w:after="0" w:line="240" w:lineRule="auto"/>
      </w:pPr>
      <w:r>
        <w:separator/>
      </w:r>
    </w:p>
  </w:endnote>
  <w:endnote w:type="continuationSeparator" w:id="0">
    <w:p w14:paraId="42FB4C4B" w14:textId="77777777" w:rsidR="009B618B" w:rsidRDefault="009B618B" w:rsidP="009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5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9896D" w14:textId="77777777" w:rsidR="00021942" w:rsidRDefault="00021942">
            <w:pPr>
              <w:pStyle w:val="Footer"/>
              <w:jc w:val="center"/>
            </w:pPr>
          </w:p>
          <w:tbl>
            <w:tblPr>
              <w:tblW w:w="10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022"/>
              <w:gridCol w:w="1022"/>
              <w:gridCol w:w="1022"/>
              <w:gridCol w:w="1022"/>
              <w:gridCol w:w="1022"/>
              <w:gridCol w:w="1022"/>
              <w:gridCol w:w="1022"/>
              <w:gridCol w:w="1760"/>
            </w:tblGrid>
            <w:tr w:rsidR="00021942" w:rsidRPr="00AC543C" w14:paraId="6FB38DD8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03889950" w14:textId="77777777" w:rsidR="00021942" w:rsidRPr="00AC543C" w:rsidRDefault="00021942" w:rsidP="00021942">
                  <w:pPr>
                    <w:pStyle w:val="Footer"/>
                    <w:ind w:left="252" w:hanging="252"/>
                    <w:rPr>
                      <w:rFonts w:ascii="Arial" w:hAnsi="Arial" w:cs="Arial"/>
                      <w:sz w:val="20"/>
                    </w:rPr>
                  </w:pPr>
                  <w:bookmarkStart w:id="0" w:name="_Hlk53575042"/>
                  <w:r w:rsidRPr="00AC543C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1022" w:type="dxa"/>
                </w:tcPr>
                <w:p w14:paraId="2A6E556D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5CFF563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605B90B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5498D248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5C7F498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2FF15ED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EF91377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14:paraId="646CAB6C" w14:textId="77777777" w:rsidR="00021942" w:rsidRPr="00AC543C" w:rsidRDefault="00021942" w:rsidP="00021942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 xml:space="preserve">Issue date </w:t>
                  </w:r>
                </w:p>
                <w:p w14:paraId="37F93D5B" w14:textId="672684CA" w:rsidR="00021942" w:rsidRPr="00AC543C" w:rsidRDefault="00752A33" w:rsidP="00021942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94658">
                    <w:rPr>
                      <w:rFonts w:ascii="Arial" w:hAnsi="Arial" w:cs="Arial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t>1/</w:t>
                  </w:r>
                  <w:r w:rsidR="00094658">
                    <w:rPr>
                      <w:rFonts w:ascii="Arial" w:hAnsi="Arial" w:cs="Arial"/>
                      <w:sz w:val="20"/>
                    </w:rPr>
                    <w:t>0</w:t>
                  </w:r>
                  <w:r w:rsidR="003E1DE8">
                    <w:rPr>
                      <w:rFonts w:ascii="Arial" w:hAnsi="Arial" w:cs="Arial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</w:rPr>
                    <w:t>/2</w:t>
                  </w:r>
                  <w:r w:rsidR="00094658">
                    <w:rPr>
                      <w:rFonts w:ascii="Arial" w:hAnsi="Arial" w:cs="Arial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21942" w:rsidRPr="00AC543C">
                    <w:rPr>
                      <w:rFonts w:ascii="Arial" w:hAnsi="Arial" w:cs="Arial"/>
                      <w:sz w:val="20"/>
                    </w:rPr>
                    <w:t>P&amp;P</w:t>
                  </w:r>
                </w:p>
              </w:tc>
            </w:tr>
            <w:tr w:rsidR="00021942" w:rsidRPr="00AC543C" w14:paraId="1C97A1BD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565583BD" w14:textId="77777777" w:rsidR="00021942" w:rsidRPr="00AC543C" w:rsidRDefault="00021942" w:rsidP="00021942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>Amendment</w:t>
                  </w:r>
                </w:p>
              </w:tc>
              <w:tc>
                <w:tcPr>
                  <w:tcW w:w="1022" w:type="dxa"/>
                </w:tcPr>
                <w:p w14:paraId="29ABD5A2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02F77E0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816A5E9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17E7DE2C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54301A5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6A2F19A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141B98E9" w14:textId="77777777" w:rsidR="00021942" w:rsidRPr="00AC543C" w:rsidRDefault="00021942" w:rsidP="0002194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14:paraId="01C5CEB5" w14:textId="77777777" w:rsidR="00021942" w:rsidRPr="00AC543C" w:rsidRDefault="00021942" w:rsidP="00021942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bookmarkEnd w:id="0"/>
          </w:tbl>
          <w:p w14:paraId="09CEA0C4" w14:textId="77777777" w:rsidR="00021942" w:rsidRDefault="00021942">
            <w:pPr>
              <w:pStyle w:val="Footer"/>
              <w:jc w:val="center"/>
            </w:pPr>
          </w:p>
          <w:p w14:paraId="55607192" w14:textId="77777777" w:rsidR="00021942" w:rsidRDefault="00021942">
            <w:pPr>
              <w:pStyle w:val="Footer"/>
              <w:jc w:val="center"/>
            </w:pPr>
          </w:p>
          <w:p w14:paraId="07C845D4" w14:textId="28E5A454" w:rsidR="00021942" w:rsidRDefault="003E1DE8">
            <w:pPr>
              <w:pStyle w:val="Footer"/>
              <w:jc w:val="center"/>
            </w:pPr>
          </w:p>
        </w:sdtContent>
      </w:sdt>
    </w:sdtContent>
  </w:sdt>
  <w:p w14:paraId="2653F01E" w14:textId="77777777" w:rsidR="00516842" w:rsidRDefault="0051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8D42" w14:textId="77777777" w:rsidR="009B618B" w:rsidRDefault="009B618B" w:rsidP="009B618B">
      <w:pPr>
        <w:spacing w:after="0" w:line="240" w:lineRule="auto"/>
      </w:pPr>
      <w:r>
        <w:separator/>
      </w:r>
    </w:p>
  </w:footnote>
  <w:footnote w:type="continuationSeparator" w:id="0">
    <w:p w14:paraId="58BE7D4B" w14:textId="77777777" w:rsidR="009B618B" w:rsidRDefault="009B618B" w:rsidP="009B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437" w14:textId="591D2151" w:rsidR="009B618B" w:rsidRDefault="00382028">
    <w:pPr>
      <w:pStyle w:val="Header"/>
    </w:pPr>
    <w:r>
      <w:t xml:space="preserve">                            </w:t>
    </w:r>
    <w:r w:rsidRPr="00752A33">
      <w:rPr>
        <w:rFonts w:ascii="Arial" w:hAnsi="Arial" w:cs="Arial"/>
        <w:b/>
        <w:bCs/>
        <w:sz w:val="40"/>
        <w:szCs w:val="40"/>
      </w:rPr>
      <w:t>Controlled Drugs Stock Record</w:t>
    </w:r>
    <w:r>
      <w:t xml:space="preserve">  </w:t>
    </w:r>
    <w:r w:rsidR="00752A33">
      <w:t xml:space="preserve">           </w:t>
    </w:r>
    <w:r w:rsidRPr="00752A33">
      <w:rPr>
        <w:rFonts w:ascii="Arial" w:hAnsi="Arial" w:cs="Arial"/>
        <w:sz w:val="24"/>
        <w:szCs w:val="24"/>
      </w:rPr>
      <w:t>E1</w:t>
    </w:r>
    <w:r w:rsidR="009B618B" w:rsidRPr="00752A33">
      <w:rPr>
        <w:rFonts w:ascii="Arial" w:hAnsi="Arial" w:cs="Arial"/>
        <w:sz w:val="24"/>
        <w:szCs w:val="24"/>
      </w:rPr>
      <w:t xml:space="preserve"> Appendix 1</w:t>
    </w:r>
    <w:r w:rsidR="00AC7948" w:rsidRPr="00752A33">
      <w:rPr>
        <w:rFonts w:ascii="Arial" w:hAnsi="Arial" w:cs="Arial"/>
        <w:sz w:val="24"/>
        <w:szCs w:val="24"/>
      </w:rPr>
      <w:t>1</w:t>
    </w:r>
    <w:r w:rsidR="009B618B" w:rsidRPr="00752A33">
      <w:rPr>
        <w:rFonts w:ascii="Arial" w:hAnsi="Arial" w:cs="Arial"/>
        <w:sz w:val="24"/>
        <w:szCs w:val="24"/>
      </w:rPr>
      <w:t xml:space="preserve"> CD</w:t>
    </w:r>
    <w:r w:rsidR="00B351D6">
      <w:rPr>
        <w:rFonts w:ascii="Arial" w:hAnsi="Arial" w:cs="Arial"/>
        <w:sz w:val="24"/>
        <w:szCs w:val="24"/>
      </w:rPr>
      <w:t>S</w:t>
    </w:r>
    <w:r w:rsidR="009B618B" w:rsidRPr="00752A33">
      <w:rPr>
        <w:rFonts w:ascii="Arial" w:hAnsi="Arial" w:cs="Arial"/>
        <w:sz w:val="24"/>
        <w:szCs w:val="24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15"/>
    <w:rsid w:val="00021942"/>
    <w:rsid w:val="00094658"/>
    <w:rsid w:val="00101CF6"/>
    <w:rsid w:val="00132115"/>
    <w:rsid w:val="0015022C"/>
    <w:rsid w:val="003544C8"/>
    <w:rsid w:val="00382028"/>
    <w:rsid w:val="003E1DE8"/>
    <w:rsid w:val="00516842"/>
    <w:rsid w:val="005A71FE"/>
    <w:rsid w:val="0064445F"/>
    <w:rsid w:val="00752A33"/>
    <w:rsid w:val="009B618B"/>
    <w:rsid w:val="00A265B0"/>
    <w:rsid w:val="00A57987"/>
    <w:rsid w:val="00AC7948"/>
    <w:rsid w:val="00B351D6"/>
    <w:rsid w:val="00C44CDF"/>
    <w:rsid w:val="00CF70F4"/>
    <w:rsid w:val="00EA68BF"/>
    <w:rsid w:val="00EF34D5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9CABE3"/>
  <w15:chartTrackingRefBased/>
  <w15:docId w15:val="{DF6B1EB8-9461-4AFD-BEA2-C11C448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8B"/>
  </w:style>
  <w:style w:type="paragraph" w:styleId="Footer">
    <w:name w:val="footer"/>
    <w:basedOn w:val="Normal"/>
    <w:link w:val="FooterChar"/>
    <w:uiPriority w:val="99"/>
    <w:unhideWhenUsed/>
    <w:rsid w:val="009B6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Sue</dc:creator>
  <cp:keywords/>
  <dc:description/>
  <cp:lastModifiedBy>Leech, Jackie</cp:lastModifiedBy>
  <cp:revision>6</cp:revision>
  <dcterms:created xsi:type="dcterms:W3CDTF">2021-12-16T10:44:00Z</dcterms:created>
  <dcterms:modified xsi:type="dcterms:W3CDTF">2022-03-17T13:00:00Z</dcterms:modified>
</cp:coreProperties>
</file>